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A185A" w14:textId="77777777" w:rsidR="00FA6D27" w:rsidRDefault="00FA6D27" w:rsidP="00975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3A7EB5D" wp14:editId="59B00A03">
            <wp:simplePos x="0" y="0"/>
            <wp:positionH relativeFrom="column">
              <wp:posOffset>1095375</wp:posOffset>
            </wp:positionH>
            <wp:positionV relativeFrom="paragraph">
              <wp:posOffset>-7620</wp:posOffset>
            </wp:positionV>
            <wp:extent cx="3371850" cy="24390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50624" w14:textId="77777777" w:rsidR="00FA6D27" w:rsidRDefault="00FA6D27" w:rsidP="009139D2">
      <w:pPr>
        <w:spacing w:before="100" w:beforeAutospacing="1" w:after="100" w:afterAutospacing="1" w:line="240" w:lineRule="auto"/>
        <w:ind w:left="1620" w:hanging="16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9E97DEE" w14:textId="77777777" w:rsidR="00FA6D27" w:rsidRDefault="00FA6D27" w:rsidP="00975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D90C7AF" w14:textId="77777777" w:rsidR="00FA6D27" w:rsidRDefault="00FA6D27" w:rsidP="00975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497592" w14:textId="77777777" w:rsidR="00FA6D27" w:rsidRDefault="00FA6D27" w:rsidP="00975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B301238" w14:textId="77777777" w:rsidR="00FA6D27" w:rsidRDefault="00FA6D27" w:rsidP="00975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E37C051" w14:textId="77777777" w:rsidR="00FA6D27" w:rsidRPr="00C06370" w:rsidRDefault="00FA6D27" w:rsidP="00975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5BD9B253" w14:textId="52BDB306" w:rsidR="009756EF" w:rsidRPr="00C06370" w:rsidRDefault="009756EF" w:rsidP="009139D2">
      <w:pPr>
        <w:spacing w:before="100" w:beforeAutospacing="1" w:after="100" w:afterAutospacing="1" w:line="240" w:lineRule="auto"/>
        <w:ind w:left="-180" w:firstLine="180"/>
        <w:rPr>
          <w:rFonts w:ascii="Times New Roman" w:eastAsia="Times New Roman" w:hAnsi="Times New Roman" w:cs="Times New Roman"/>
          <w:sz w:val="32"/>
          <w:szCs w:val="32"/>
        </w:rPr>
      </w:pPr>
      <w:r w:rsidRPr="00C063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Schedule:</w:t>
      </w:r>
      <w:r w:rsidR="000A6A9C" w:rsidRPr="00C063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063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H</w:t>
      </w:r>
      <w:r w:rsidR="000A6A9C" w:rsidRPr="00C063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andgun Monday</w:t>
      </w:r>
      <w:r w:rsidR="0069560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 001</w:t>
      </w:r>
    </w:p>
    <w:p w14:paraId="728A46EE" w14:textId="77777777" w:rsidR="00C462A0" w:rsidRDefault="00C462A0" w:rsidP="00C46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TOPICS TO BE COVERED*:    </w:t>
      </w:r>
    </w:p>
    <w:p w14:paraId="37D529AE" w14:textId="19C84E70" w:rsidR="00C462A0" w:rsidRDefault="00C462A0" w:rsidP="00C462A0">
      <w:pPr>
        <w:spacing w:before="100" w:beforeAutospacing="1"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F35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6956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5024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        1          Orientation. at TTU in the MG room 1</w:t>
      </w:r>
      <w:r w:rsidR="00E8191F">
        <w:rPr>
          <w:rFonts w:ascii="Times New Roman" w:eastAsia="Times New Roman" w:hAnsi="Times New Roman" w:cs="Times New Roman"/>
          <w:sz w:val="24"/>
          <w:szCs w:val="24"/>
        </w:rPr>
        <w:t>07</w:t>
      </w:r>
    </w:p>
    <w:p w14:paraId="71DF140E" w14:textId="5E673FFF" w:rsidR="00C462A0" w:rsidRPr="00C462A0" w:rsidRDefault="00C462A0" w:rsidP="00C462A0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 2          Tennessee laws (by law enforcement personnel).  Bring two questions      on you and handguns in Tennessee for discussion.</w:t>
      </w:r>
    </w:p>
    <w:p w14:paraId="16115A38" w14:textId="6DCFBC43" w:rsidR="00C462A0" w:rsidRDefault="00C462A0" w:rsidP="00F35CED">
      <w:pPr>
        <w:spacing w:before="120" w:after="12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35CE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6956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      3        Gun familiarization. This and the rest of the classes will be at The Bend of the River. 1 0 miles north of the campus on highway 136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(north     Washington Ave. Out past the new high school). If you pass Hardy’s Chapel Fire Dept., STOP and turn around. You have gone 2 miles too far. Map to Bend of the River. ** Chapter 1, page 3, Chapter 20 page 183.</w:t>
      </w:r>
    </w:p>
    <w:p w14:paraId="32BED702" w14:textId="34E646A5" w:rsidR="00C462A0" w:rsidRDefault="00C462A0" w:rsidP="00C462A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35CE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        4          Alternatives to shooting – live fire. ** Chapter 5</w:t>
      </w:r>
    </w:p>
    <w:p w14:paraId="5E4B3833" w14:textId="41CF6B3B" w:rsidR="00C462A0" w:rsidRDefault="00C462A0" w:rsidP="00C462A0">
      <w:pPr>
        <w:tabs>
          <w:tab w:val="left" w:pos="216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35CE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        5          1/3 term exam</w:t>
      </w:r>
    </w:p>
    <w:p w14:paraId="06B7D984" w14:textId="03A028B0" w:rsidR="00C462A0" w:rsidRDefault="00C462A0" w:rsidP="00C462A0">
      <w:pPr>
        <w:tabs>
          <w:tab w:val="left" w:pos="216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69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      6          Cleaning and reloading – And live fire. ** Appendix A page 203</w:t>
      </w:r>
    </w:p>
    <w:p w14:paraId="56206063" w14:textId="35C967C3" w:rsidR="00C462A0" w:rsidRDefault="00F35CED" w:rsidP="00C462A0">
      <w:pPr>
        <w:tabs>
          <w:tab w:val="left" w:pos="216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/ 0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695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7         </w:t>
      </w:r>
      <w:r w:rsidR="00FC3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Ammunition -live fire. ** Chapter 21 page 189</w:t>
      </w:r>
    </w:p>
    <w:p w14:paraId="331EA216" w14:textId="59919F85" w:rsidR="00C462A0" w:rsidRDefault="00695600" w:rsidP="00C462A0">
      <w:pPr>
        <w:spacing w:before="100" w:beforeAutospacing="1" w:after="100" w:afterAutospacing="1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C46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1</w:t>
      </w:r>
      <w:r w:rsidR="00DD26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="00C46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="00DD26B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46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 </w:t>
      </w:r>
      <w:r w:rsidR="00F35CED">
        <w:rPr>
          <w:rFonts w:ascii="Times New Roman" w:eastAsia="Times New Roman" w:hAnsi="Times New Roman" w:cs="Times New Roman"/>
          <w:b/>
          <w:bCs/>
          <w:sz w:val="24"/>
          <w:szCs w:val="24"/>
        </w:rPr>
        <w:t>SPRING</w:t>
      </w:r>
      <w:r w:rsidR="00C462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BREAK   No Class</w:t>
      </w:r>
    </w:p>
    <w:p w14:paraId="393D03F4" w14:textId="1A695E33" w:rsidR="00C462A0" w:rsidRDefault="00F35CED" w:rsidP="00C462A0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8       Introduction to basic competitive shooting. ** Page 111</w:t>
      </w:r>
    </w:p>
    <w:p w14:paraId="74CD78EF" w14:textId="7E01C83C" w:rsidR="00C462A0" w:rsidRDefault="00F35CED" w:rsidP="00C462A0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                 </w:t>
      </w:r>
      <w:r>
        <w:rPr>
          <w:rFonts w:ascii="Times New Roman" w:eastAsia="Times New Roman" w:hAnsi="Times New Roman" w:cs="Times New Roman"/>
          <w:sz w:val="24"/>
          <w:szCs w:val="24"/>
        </w:rPr>
        <w:t>9       1/3 term exam.</w:t>
      </w:r>
    </w:p>
    <w:p w14:paraId="09A56C1A" w14:textId="57A3A5A8" w:rsidR="00C462A0" w:rsidRDefault="00F35CED" w:rsidP="00C462A0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/ 0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10       Fundamentals of shooting Chapter 7 page 37 ,   Review – live fire</w:t>
      </w:r>
    </w:p>
    <w:p w14:paraId="2A30DDEA" w14:textId="4D83BAA6" w:rsidR="00C462A0" w:rsidRDefault="00F35CED" w:rsidP="00C462A0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                 </w:t>
      </w:r>
      <w:r>
        <w:rPr>
          <w:rFonts w:ascii="Times New Roman" w:eastAsia="Times New Roman" w:hAnsi="Times New Roman" w:cs="Times New Roman"/>
          <w:sz w:val="24"/>
          <w:szCs w:val="24"/>
        </w:rPr>
        <w:t>11      Review       Live fire   Big Guns</w:t>
      </w:r>
    </w:p>
    <w:p w14:paraId="2FBE23E3" w14:textId="565EA6EC" w:rsidR="00C462A0" w:rsidRDefault="00F35CED" w:rsidP="00C462A0">
      <w:pPr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>        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</w:rPr>
        <w:t>12      Shoot state course of fire.</w:t>
      </w:r>
    </w:p>
    <w:p w14:paraId="2C73990D" w14:textId="32B43BC7" w:rsidR="00C462A0" w:rsidRDefault="00F35CED" w:rsidP="00F35CED">
      <w:pPr>
        <w:tabs>
          <w:tab w:val="center" w:pos="225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 / 2</w:t>
      </w:r>
      <w:r w:rsidR="00DD26B3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62A0">
        <w:rPr>
          <w:rFonts w:ascii="Times New Roman" w:eastAsia="Times New Roman" w:hAnsi="Times New Roman" w:cs="Times New Roman"/>
          <w:sz w:val="24"/>
          <w:szCs w:val="24"/>
        </w:rPr>
        <w:t xml:space="preserve">                 </w:t>
      </w:r>
      <w:r>
        <w:rPr>
          <w:rFonts w:ascii="Times New Roman" w:eastAsia="Times New Roman" w:hAnsi="Times New Roman" w:cs="Times New Roman"/>
          <w:sz w:val="24"/>
          <w:szCs w:val="24"/>
        </w:rPr>
        <w:t>13      1/3 term exam (final for this class).</w:t>
      </w:r>
    </w:p>
    <w:p w14:paraId="06C20BA7" w14:textId="77777777" w:rsidR="00C462A0" w:rsidRDefault="00C462A0" w:rsidP="00C462A0">
      <w:pPr>
        <w:spacing w:before="100" w:beforeAutospacing="1" w:after="100" w:afterAutospacing="1" w:line="240" w:lineRule="auto"/>
        <w:ind w:left="2250" w:hanging="2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*Class Schedule may change depending on weather, etc.</w:t>
      </w:r>
    </w:p>
    <w:p w14:paraId="0D57FD95" w14:textId="6D084D4C" w:rsidR="005C1102" w:rsidRPr="00B23EAC" w:rsidRDefault="005C1102" w:rsidP="00C46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C1102" w:rsidRPr="00B23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B04"/>
    <w:rsid w:val="00041656"/>
    <w:rsid w:val="000A6A9C"/>
    <w:rsid w:val="00193EB0"/>
    <w:rsid w:val="00260F11"/>
    <w:rsid w:val="002F4B04"/>
    <w:rsid w:val="00301A6D"/>
    <w:rsid w:val="003226E4"/>
    <w:rsid w:val="004426AC"/>
    <w:rsid w:val="00502444"/>
    <w:rsid w:val="00503150"/>
    <w:rsid w:val="005361FF"/>
    <w:rsid w:val="005C1102"/>
    <w:rsid w:val="00652E4F"/>
    <w:rsid w:val="00695600"/>
    <w:rsid w:val="0083297D"/>
    <w:rsid w:val="008D079C"/>
    <w:rsid w:val="009139D2"/>
    <w:rsid w:val="009756EF"/>
    <w:rsid w:val="00A335E7"/>
    <w:rsid w:val="00A374D5"/>
    <w:rsid w:val="00B23EAC"/>
    <w:rsid w:val="00B7054A"/>
    <w:rsid w:val="00C06370"/>
    <w:rsid w:val="00C25527"/>
    <w:rsid w:val="00C462A0"/>
    <w:rsid w:val="00DD26B3"/>
    <w:rsid w:val="00DE6988"/>
    <w:rsid w:val="00E531DB"/>
    <w:rsid w:val="00E8191F"/>
    <w:rsid w:val="00EC65AC"/>
    <w:rsid w:val="00ED5755"/>
    <w:rsid w:val="00F35CED"/>
    <w:rsid w:val="00FA6D27"/>
    <w:rsid w:val="00FC3144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EC92"/>
  <w15:docId w15:val="{D18B72C5-7A59-4661-B8F4-F93278C9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5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255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Pardue</dc:creator>
  <cp:lastModifiedBy>Charlie Pardue</cp:lastModifiedBy>
  <cp:revision>8</cp:revision>
  <dcterms:created xsi:type="dcterms:W3CDTF">2020-01-06T17:40:00Z</dcterms:created>
  <dcterms:modified xsi:type="dcterms:W3CDTF">2025-12-01T02:13:00Z</dcterms:modified>
</cp:coreProperties>
</file>